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173" w:rsidRPr="00202221" w:rsidRDefault="00E065A0" w:rsidP="00E065A0">
      <w:pPr>
        <w:jc w:val="center"/>
        <w:rPr>
          <w:b/>
        </w:rPr>
      </w:pPr>
      <w:r w:rsidRPr="00202221">
        <w:rPr>
          <w:b/>
        </w:rPr>
        <w:t>Penguin Journeys</w:t>
      </w:r>
    </w:p>
    <w:p w:rsidR="00E065A0" w:rsidRDefault="00E065A0" w:rsidP="00E065A0">
      <w:r>
        <w:t>Name_________________________________</w:t>
      </w:r>
    </w:p>
    <w:p w:rsidR="00E065A0" w:rsidRDefault="00E065A0" w:rsidP="00E065A0">
      <w:r>
        <w:t>Select 6 penguins to get your group started. Make sure you have a variety of types: Big and Small, With and Without Extra Feathers.</w:t>
      </w:r>
    </w:p>
    <w:p w:rsidR="00E065A0" w:rsidRPr="00E065A0" w:rsidRDefault="00E065A0" w:rsidP="00E065A0">
      <w:pPr>
        <w:rPr>
          <w:b/>
        </w:rPr>
      </w:pPr>
      <w:r w:rsidRPr="00E065A0">
        <w:rPr>
          <w:b/>
        </w:rPr>
        <w:t>Simulation 1: Travel to a Tropical Island</w:t>
      </w:r>
    </w:p>
    <w:p w:rsidR="00E065A0" w:rsidRDefault="00E065A0" w:rsidP="00E065A0">
      <w:r>
        <w:t xml:space="preserve">Step 1: Take a census. Count the number of each type of penguin in your </w:t>
      </w:r>
      <w:r w:rsidRPr="00EF7BBE">
        <w:rPr>
          <w:i/>
        </w:rPr>
        <w:t>class</w:t>
      </w:r>
      <w:r>
        <w:t>. Record the number on your data table.</w:t>
      </w:r>
    </w:p>
    <w:p w:rsidR="00E065A0" w:rsidRDefault="00E065A0" w:rsidP="00E065A0">
      <w:r>
        <w:t xml:space="preserve">Step 2: Can your flock survive the summer? Roll the die for each penguin in your colony. Use the chart below to see if the penguin survives. If a penguin dies, turn it face down on your desk.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3060"/>
        <w:gridCol w:w="3415"/>
      </w:tblGrid>
      <w:tr w:rsidR="00E065A0" w:rsidTr="00E065A0">
        <w:tc>
          <w:tcPr>
            <w:tcW w:w="2875" w:type="dxa"/>
          </w:tcPr>
          <w:p w:rsidR="00E065A0" w:rsidRPr="00E065A0" w:rsidRDefault="00E065A0" w:rsidP="00E065A0">
            <w:r w:rsidRPr="00E065A0">
              <w:rPr>
                <w:b/>
                <w:bCs/>
              </w:rPr>
              <w:t>Big Penguin, Extra Feathers</w:t>
            </w:r>
          </w:p>
          <w:p w:rsidR="00E065A0" w:rsidRDefault="00E065A0" w:rsidP="00E065A0"/>
        </w:tc>
        <w:tc>
          <w:tcPr>
            <w:tcW w:w="3060" w:type="dxa"/>
          </w:tcPr>
          <w:p w:rsidR="00E065A0" w:rsidRPr="00E065A0" w:rsidRDefault="00E065A0" w:rsidP="00E065A0">
            <w:r w:rsidRPr="00E065A0">
              <w:rPr>
                <w:b/>
                <w:bCs/>
              </w:rPr>
              <w:t>Small Penguin, Extra Feathers</w:t>
            </w:r>
          </w:p>
          <w:p w:rsidR="00E065A0" w:rsidRPr="00E065A0" w:rsidRDefault="00E065A0" w:rsidP="00E065A0">
            <w:r w:rsidRPr="00E065A0">
              <w:rPr>
                <w:b/>
                <w:bCs/>
              </w:rPr>
              <w:t>Big Penguin, NO Extra Feathers</w:t>
            </w:r>
          </w:p>
          <w:p w:rsidR="00E065A0" w:rsidRDefault="00E065A0" w:rsidP="00E065A0"/>
        </w:tc>
        <w:tc>
          <w:tcPr>
            <w:tcW w:w="3415" w:type="dxa"/>
          </w:tcPr>
          <w:p w:rsidR="00E065A0" w:rsidRPr="00E065A0" w:rsidRDefault="00E065A0" w:rsidP="00E065A0">
            <w:r w:rsidRPr="00E065A0">
              <w:rPr>
                <w:b/>
                <w:bCs/>
              </w:rPr>
              <w:t>Small Penguin, NO Extra Feathers</w:t>
            </w:r>
          </w:p>
          <w:p w:rsidR="00E065A0" w:rsidRDefault="00E065A0" w:rsidP="00E065A0"/>
        </w:tc>
      </w:tr>
      <w:tr w:rsidR="00E065A0" w:rsidTr="00E065A0">
        <w:tc>
          <w:tcPr>
            <w:tcW w:w="2875" w:type="dxa"/>
          </w:tcPr>
          <w:p w:rsidR="00E065A0" w:rsidRPr="00E065A0" w:rsidRDefault="00E065A0" w:rsidP="00E065A0">
            <w:r w:rsidRPr="00E065A0">
              <w:t>This guy is TOASTY! He is likely to overheat when things get hot.</w:t>
            </w:r>
          </w:p>
          <w:p w:rsidR="00E065A0" w:rsidRDefault="00E065A0" w:rsidP="00E065A0"/>
          <w:p w:rsidR="00E065A0" w:rsidRDefault="00E065A0" w:rsidP="00EF7BBE">
            <w:proofErr w:type="gramStart"/>
            <w:r w:rsidRPr="00E065A0">
              <w:t>Has to</w:t>
            </w:r>
            <w:proofErr w:type="gramEnd"/>
            <w:r w:rsidRPr="00E065A0">
              <w:t xml:space="preserve"> roll a </w:t>
            </w:r>
            <w:r w:rsidRPr="00E065A0">
              <w:rPr>
                <w:b/>
                <w:bCs/>
              </w:rPr>
              <w:t xml:space="preserve">1 </w:t>
            </w:r>
            <w:r w:rsidRPr="00E065A0">
              <w:t xml:space="preserve">to survive the year. </w:t>
            </w:r>
          </w:p>
        </w:tc>
        <w:tc>
          <w:tcPr>
            <w:tcW w:w="3060" w:type="dxa"/>
          </w:tcPr>
          <w:p w:rsidR="00E065A0" w:rsidRPr="00E065A0" w:rsidRDefault="00E065A0" w:rsidP="00E065A0">
            <w:r w:rsidRPr="00E065A0">
              <w:t>These chicks are a little warm. They’ll probably overheat in the summer, but maybe not.</w:t>
            </w:r>
          </w:p>
          <w:p w:rsidR="00E065A0" w:rsidRDefault="00E065A0" w:rsidP="00E065A0"/>
          <w:p w:rsidR="00E065A0" w:rsidRDefault="00E065A0" w:rsidP="00EF7BBE">
            <w:proofErr w:type="gramStart"/>
            <w:r w:rsidRPr="00E065A0">
              <w:t>Have to</w:t>
            </w:r>
            <w:proofErr w:type="gramEnd"/>
            <w:r w:rsidRPr="00E065A0">
              <w:t xml:space="preserve"> roll a </w:t>
            </w:r>
            <w:r w:rsidRPr="00E065A0">
              <w:rPr>
                <w:b/>
                <w:bCs/>
              </w:rPr>
              <w:t xml:space="preserve">1 or 2 </w:t>
            </w:r>
            <w:r w:rsidRPr="00E065A0">
              <w:t xml:space="preserve">to survive the year. </w:t>
            </w:r>
          </w:p>
        </w:tc>
        <w:tc>
          <w:tcPr>
            <w:tcW w:w="3415" w:type="dxa"/>
          </w:tcPr>
          <w:p w:rsidR="00E065A0" w:rsidRDefault="00E065A0" w:rsidP="00E065A0">
            <w:r w:rsidRPr="00E065A0">
              <w:t xml:space="preserve">This little guy is cool as a cucumber. If he dies over the summer, it won’t be from overheating. </w:t>
            </w:r>
          </w:p>
          <w:p w:rsidR="00E065A0" w:rsidRPr="00E065A0" w:rsidRDefault="00E065A0" w:rsidP="00E065A0"/>
          <w:p w:rsidR="00E065A0" w:rsidRDefault="00E065A0" w:rsidP="00EF7BBE">
            <w:proofErr w:type="gramStart"/>
            <w:r w:rsidRPr="00E065A0">
              <w:t>Has to</w:t>
            </w:r>
            <w:proofErr w:type="gramEnd"/>
            <w:r w:rsidRPr="00E065A0">
              <w:t xml:space="preserve"> roll a </w:t>
            </w:r>
            <w:r w:rsidRPr="00E065A0">
              <w:rPr>
                <w:b/>
                <w:bCs/>
              </w:rPr>
              <w:t xml:space="preserve">1, 2, 3, 4 or 5 </w:t>
            </w:r>
            <w:r w:rsidRPr="00E065A0">
              <w:t xml:space="preserve">to survive the year. </w:t>
            </w:r>
          </w:p>
        </w:tc>
      </w:tr>
    </w:tbl>
    <w:p w:rsidR="00E065A0" w:rsidRDefault="00E065A0" w:rsidP="00E065A0">
      <w:r>
        <w:t>Step 3: Take a census. Count the number of each type of surviving penguin in your class. Record the data in your data table.</w:t>
      </w:r>
    </w:p>
    <w:p w:rsidR="00E065A0" w:rsidRDefault="00E065A0" w:rsidP="00E065A0">
      <w:r>
        <w:t>Step 4: Breeding Time! Each surviving penguin gets to have a chick. They are likely to pass their own traits on to their offspring. Give each parent a chick that matches the traits of the parent.</w:t>
      </w:r>
    </w:p>
    <w:p w:rsidR="00E065A0" w:rsidRDefault="00E065A0" w:rsidP="00E065A0">
      <w:r>
        <w:t>Step 5: Repeat steps</w:t>
      </w:r>
      <w:r w:rsidR="008C3C53">
        <w:t xml:space="preserve"> 2-4 until your data table</w:t>
      </w:r>
      <w:r>
        <w:t xml:space="preserve"> is full.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F7BBE" w:rsidTr="00EF7BBE">
        <w:tc>
          <w:tcPr>
            <w:tcW w:w="1870" w:type="dxa"/>
          </w:tcPr>
          <w:p w:rsidR="00EF7BBE" w:rsidRDefault="00EF7BBE" w:rsidP="00EF7BBE">
            <w:pPr>
              <w:jc w:val="center"/>
            </w:pPr>
            <w:r w:rsidRPr="00EF7BBE">
              <w:rPr>
                <w:noProof/>
              </w:rPr>
              <w:drawing>
                <wp:inline distT="0" distB="0" distL="0" distR="0" wp14:anchorId="6CD836AC" wp14:editId="14EBF79B">
                  <wp:extent cx="514562" cy="500492"/>
                  <wp:effectExtent l="0" t="0" r="0" b="0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094" cy="50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0" w:type="dxa"/>
          </w:tcPr>
          <w:p w:rsidR="00EF7BBE" w:rsidRPr="00EF7BBE" w:rsidRDefault="00EF7BBE" w:rsidP="00EF7BBE">
            <w:pPr>
              <w:jc w:val="center"/>
              <w:rPr>
                <w:b/>
              </w:rPr>
            </w:pPr>
            <w:r w:rsidRPr="00EF7BBE">
              <w:rPr>
                <w:b/>
              </w:rPr>
              <w:t>Big, Extra Feathers</w:t>
            </w:r>
          </w:p>
        </w:tc>
        <w:tc>
          <w:tcPr>
            <w:tcW w:w="1870" w:type="dxa"/>
          </w:tcPr>
          <w:p w:rsidR="00EF7BBE" w:rsidRPr="00EF7BBE" w:rsidRDefault="00EF7BBE" w:rsidP="00EF7BBE">
            <w:pPr>
              <w:jc w:val="center"/>
              <w:rPr>
                <w:b/>
              </w:rPr>
            </w:pPr>
            <w:r w:rsidRPr="00EF7BBE">
              <w:rPr>
                <w:b/>
              </w:rPr>
              <w:t>Big, NO Extra Feathers</w:t>
            </w:r>
          </w:p>
        </w:tc>
        <w:tc>
          <w:tcPr>
            <w:tcW w:w="1870" w:type="dxa"/>
          </w:tcPr>
          <w:p w:rsidR="00EF7BBE" w:rsidRPr="00EF7BBE" w:rsidRDefault="00EF7BBE" w:rsidP="00EF7BBE">
            <w:pPr>
              <w:jc w:val="center"/>
              <w:rPr>
                <w:b/>
              </w:rPr>
            </w:pPr>
            <w:r w:rsidRPr="00EF7BBE">
              <w:rPr>
                <w:b/>
              </w:rPr>
              <w:t>Small, Extra Feathers</w:t>
            </w:r>
          </w:p>
        </w:tc>
        <w:tc>
          <w:tcPr>
            <w:tcW w:w="1870" w:type="dxa"/>
          </w:tcPr>
          <w:p w:rsidR="00EF7BBE" w:rsidRPr="00EF7BBE" w:rsidRDefault="00EF7BBE" w:rsidP="00EF7BBE">
            <w:pPr>
              <w:jc w:val="center"/>
              <w:rPr>
                <w:b/>
              </w:rPr>
            </w:pPr>
            <w:r w:rsidRPr="00EF7BBE">
              <w:rPr>
                <w:b/>
              </w:rPr>
              <w:t>Small, NO Extra Feathers</w:t>
            </w:r>
          </w:p>
        </w:tc>
      </w:tr>
      <w:tr w:rsidR="00EF7BBE" w:rsidTr="00EF7BBE">
        <w:tc>
          <w:tcPr>
            <w:tcW w:w="1870" w:type="dxa"/>
          </w:tcPr>
          <w:p w:rsidR="00EF7BBE" w:rsidRDefault="00EF7BBE" w:rsidP="00E065A0">
            <w:r>
              <w:t>Starting Census</w:t>
            </w:r>
          </w:p>
          <w:p w:rsidR="00EF7BBE" w:rsidRDefault="00EF7BBE" w:rsidP="00E065A0">
            <w:r>
              <w:t>(Generation 1)</w:t>
            </w:r>
          </w:p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</w:tr>
      <w:tr w:rsidR="00EF7BBE" w:rsidTr="00EF7BBE">
        <w:tc>
          <w:tcPr>
            <w:tcW w:w="1870" w:type="dxa"/>
          </w:tcPr>
          <w:p w:rsidR="00EF7BBE" w:rsidRDefault="00EF7BBE" w:rsidP="00E065A0">
            <w:r>
              <w:t>After the Hot Summer (roll die)</w:t>
            </w:r>
          </w:p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</w:tr>
      <w:tr w:rsidR="00EF7BBE" w:rsidTr="00EF7BBE">
        <w:tc>
          <w:tcPr>
            <w:tcW w:w="1870" w:type="dxa"/>
          </w:tcPr>
          <w:p w:rsidR="00EF7BBE" w:rsidRDefault="00EF7BBE" w:rsidP="00E065A0">
            <w:r>
              <w:t>Breeding Season (Generation 2)</w:t>
            </w:r>
          </w:p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</w:tr>
      <w:tr w:rsidR="00EF7BBE" w:rsidTr="00EF7BBE">
        <w:tc>
          <w:tcPr>
            <w:tcW w:w="1870" w:type="dxa"/>
          </w:tcPr>
          <w:p w:rsidR="00EF7BBE" w:rsidRDefault="00EF7BBE" w:rsidP="00E065A0">
            <w:r>
              <w:t>After the Hot Summer (roll die)</w:t>
            </w:r>
          </w:p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</w:tr>
      <w:tr w:rsidR="00EF7BBE" w:rsidTr="00EF7BBE">
        <w:tc>
          <w:tcPr>
            <w:tcW w:w="1870" w:type="dxa"/>
          </w:tcPr>
          <w:p w:rsidR="00EF7BBE" w:rsidRDefault="00EF7BBE" w:rsidP="00E065A0">
            <w:r>
              <w:t>Breeding Season</w:t>
            </w:r>
          </w:p>
          <w:p w:rsidR="00EF7BBE" w:rsidRDefault="00EF7BBE" w:rsidP="00E065A0">
            <w:r>
              <w:t>(Generation 3)</w:t>
            </w:r>
          </w:p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  <w:tc>
          <w:tcPr>
            <w:tcW w:w="1870" w:type="dxa"/>
          </w:tcPr>
          <w:p w:rsidR="00EF7BBE" w:rsidRDefault="00EF7BBE" w:rsidP="00E065A0"/>
        </w:tc>
      </w:tr>
    </w:tbl>
    <w:p w:rsidR="00E065A0" w:rsidRDefault="00E065A0" w:rsidP="00E065A0"/>
    <w:p w:rsidR="00E065A0" w:rsidRDefault="008C3C53" w:rsidP="00E065A0">
      <w:r>
        <w:t>Before starting simulation 2, get back</w:t>
      </w:r>
      <w:r w:rsidR="00EF7BBE">
        <w:t xml:space="preserve"> to your original flock (6 penguins with a combination of big and small, with and without feathers).</w:t>
      </w:r>
    </w:p>
    <w:p w:rsidR="008C3C53" w:rsidRDefault="008C3C53" w:rsidP="00EF7BBE">
      <w:pPr>
        <w:rPr>
          <w:b/>
        </w:rPr>
      </w:pPr>
    </w:p>
    <w:p w:rsidR="00EF7BBE" w:rsidRDefault="00EF7BBE" w:rsidP="00EF7BBE">
      <w:pPr>
        <w:rPr>
          <w:b/>
        </w:rPr>
      </w:pPr>
      <w:r>
        <w:rPr>
          <w:b/>
        </w:rPr>
        <w:lastRenderedPageBreak/>
        <w:t>Simulation 2</w:t>
      </w:r>
      <w:r w:rsidRPr="00E065A0">
        <w:rPr>
          <w:b/>
        </w:rPr>
        <w:t xml:space="preserve">: </w:t>
      </w:r>
      <w:r>
        <w:rPr>
          <w:b/>
        </w:rPr>
        <w:t>Fleeing to a Frozen Land</w:t>
      </w:r>
    </w:p>
    <w:p w:rsidR="00EF7BBE" w:rsidRDefault="00EF7BBE" w:rsidP="00EF7BBE">
      <w:r>
        <w:t xml:space="preserve">Step 1: Take a census. Count the number of each type of penguin in your </w:t>
      </w:r>
      <w:r w:rsidRPr="00EF7BBE">
        <w:rPr>
          <w:i/>
        </w:rPr>
        <w:t>class</w:t>
      </w:r>
      <w:r>
        <w:t>. Record the number on your data table.</w:t>
      </w:r>
    </w:p>
    <w:p w:rsidR="00EF7BBE" w:rsidRDefault="00EF7BBE" w:rsidP="00EF7BBE">
      <w:r>
        <w:t xml:space="preserve">Step 2: Can your flock survive the summer? Roll the die for each penguin in your colony. Use the chart below to see if the penguin survives. If a penguin dies, turn it face down on your desk. 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3078"/>
        <w:gridCol w:w="3276"/>
        <w:gridCol w:w="3655"/>
      </w:tblGrid>
      <w:tr w:rsidR="00EF7BBE" w:rsidTr="008C3C53">
        <w:trPr>
          <w:trHeight w:val="803"/>
        </w:trPr>
        <w:tc>
          <w:tcPr>
            <w:tcW w:w="3078" w:type="dxa"/>
          </w:tcPr>
          <w:p w:rsidR="00EF7BBE" w:rsidRPr="00E065A0" w:rsidRDefault="00EF7BBE" w:rsidP="00F86E83">
            <w:r w:rsidRPr="00E065A0">
              <w:rPr>
                <w:b/>
                <w:bCs/>
              </w:rPr>
              <w:t>Big Penguin, Extra Feathers</w:t>
            </w:r>
          </w:p>
          <w:p w:rsidR="00EF7BBE" w:rsidRDefault="00EF7BBE" w:rsidP="00F86E83"/>
        </w:tc>
        <w:tc>
          <w:tcPr>
            <w:tcW w:w="3276" w:type="dxa"/>
          </w:tcPr>
          <w:p w:rsidR="00EF7BBE" w:rsidRPr="00E065A0" w:rsidRDefault="00EF7BBE" w:rsidP="00F86E83">
            <w:r w:rsidRPr="00E065A0">
              <w:rPr>
                <w:b/>
                <w:bCs/>
              </w:rPr>
              <w:t>Small Penguin, Extra Feathers</w:t>
            </w:r>
          </w:p>
          <w:p w:rsidR="00EF7BBE" w:rsidRPr="00E065A0" w:rsidRDefault="00EF7BBE" w:rsidP="00F86E83">
            <w:r w:rsidRPr="00E065A0">
              <w:rPr>
                <w:b/>
                <w:bCs/>
              </w:rPr>
              <w:t>Big Penguin, NO Extra Feathers</w:t>
            </w:r>
          </w:p>
          <w:p w:rsidR="00EF7BBE" w:rsidRDefault="00EF7BBE" w:rsidP="00F86E83"/>
        </w:tc>
        <w:tc>
          <w:tcPr>
            <w:tcW w:w="3655" w:type="dxa"/>
          </w:tcPr>
          <w:p w:rsidR="00EF7BBE" w:rsidRPr="00E065A0" w:rsidRDefault="00EF7BBE" w:rsidP="00F86E83">
            <w:r w:rsidRPr="00E065A0">
              <w:rPr>
                <w:b/>
                <w:bCs/>
              </w:rPr>
              <w:t>Small Penguin, NO Extra Feathers</w:t>
            </w:r>
          </w:p>
          <w:p w:rsidR="00EF7BBE" w:rsidRDefault="00EF7BBE" w:rsidP="00F86E83"/>
        </w:tc>
      </w:tr>
      <w:tr w:rsidR="00EF7BBE" w:rsidTr="008C3C53">
        <w:trPr>
          <w:trHeight w:val="1617"/>
        </w:trPr>
        <w:tc>
          <w:tcPr>
            <w:tcW w:w="3078" w:type="dxa"/>
          </w:tcPr>
          <w:p w:rsidR="00EF7BBE" w:rsidRDefault="00EF7BBE" w:rsidP="00EF7BBE">
            <w:r w:rsidRPr="00EF7BBE">
              <w:t xml:space="preserve">This guy is TOASTY! He is snuggled and cozy when things get cold. </w:t>
            </w:r>
          </w:p>
          <w:p w:rsidR="00EF7BBE" w:rsidRPr="00EF7BBE" w:rsidRDefault="00EF7BBE" w:rsidP="00EF7BBE"/>
          <w:p w:rsidR="00EF7BBE" w:rsidRDefault="00EF7BBE" w:rsidP="00EF7BBE">
            <w:r w:rsidRPr="00EF7BBE">
              <w:t xml:space="preserve">Only needs a </w:t>
            </w:r>
            <w:r w:rsidRPr="00EF7BBE">
              <w:rPr>
                <w:b/>
                <w:bCs/>
              </w:rPr>
              <w:t xml:space="preserve">1, 2, 3, 4 or 5 </w:t>
            </w:r>
            <w:r w:rsidRPr="00EF7BBE">
              <w:t xml:space="preserve">to survive the year. </w:t>
            </w:r>
          </w:p>
        </w:tc>
        <w:tc>
          <w:tcPr>
            <w:tcW w:w="3276" w:type="dxa"/>
          </w:tcPr>
          <w:p w:rsidR="00EF7BBE" w:rsidRDefault="00EF7BBE" w:rsidP="00EF7BBE">
            <w:r w:rsidRPr="00EF7BBE">
              <w:t xml:space="preserve">These chicks have some protection from the cold, but it may not be enough. </w:t>
            </w:r>
          </w:p>
          <w:p w:rsidR="00EF7BBE" w:rsidRPr="00EF7BBE" w:rsidRDefault="00EF7BBE" w:rsidP="00EF7BBE"/>
          <w:p w:rsidR="00EF7BBE" w:rsidRDefault="00EF7BBE" w:rsidP="00EF7BBE">
            <w:proofErr w:type="gramStart"/>
            <w:r w:rsidRPr="00EF7BBE">
              <w:t>Have to</w:t>
            </w:r>
            <w:proofErr w:type="gramEnd"/>
            <w:r w:rsidRPr="00EF7BBE">
              <w:t xml:space="preserve"> roll a </w:t>
            </w:r>
            <w:r w:rsidRPr="00EF7BBE">
              <w:rPr>
                <w:b/>
                <w:bCs/>
              </w:rPr>
              <w:t xml:space="preserve">1 or 2 </w:t>
            </w:r>
            <w:r w:rsidRPr="00EF7BBE">
              <w:t xml:space="preserve">to survive the year. </w:t>
            </w:r>
          </w:p>
        </w:tc>
        <w:tc>
          <w:tcPr>
            <w:tcW w:w="3655" w:type="dxa"/>
          </w:tcPr>
          <w:p w:rsidR="00EF7BBE" w:rsidRPr="00EF7BBE" w:rsidRDefault="00EF7BBE" w:rsidP="00EF7BBE">
            <w:r w:rsidRPr="00EF7BBE">
              <w:t xml:space="preserve">This little guy is cool as a cucumber.  A frozen cucumber. Unless he’s </w:t>
            </w:r>
            <w:proofErr w:type="gramStart"/>
            <w:r w:rsidRPr="00EF7BBE">
              <w:t>really lucky</w:t>
            </w:r>
            <w:proofErr w:type="gramEnd"/>
            <w:r w:rsidRPr="00EF7BBE">
              <w:t xml:space="preserve">, he’s going to freeze to death this winter. </w:t>
            </w:r>
          </w:p>
          <w:p w:rsidR="00EF7BBE" w:rsidRDefault="00EF7BBE" w:rsidP="00F86E83"/>
          <w:p w:rsidR="00EF7BBE" w:rsidRDefault="00EF7BBE" w:rsidP="00F86E83">
            <w:proofErr w:type="gramStart"/>
            <w:r w:rsidRPr="00EF7BBE">
              <w:t>Has to</w:t>
            </w:r>
            <w:proofErr w:type="gramEnd"/>
            <w:r w:rsidRPr="00EF7BBE">
              <w:t xml:space="preserve"> roll a </w:t>
            </w:r>
            <w:r w:rsidRPr="00EF7BBE">
              <w:rPr>
                <w:b/>
                <w:bCs/>
              </w:rPr>
              <w:t xml:space="preserve">1 </w:t>
            </w:r>
            <w:r w:rsidRPr="00EF7BBE">
              <w:t xml:space="preserve">to survive the year. </w:t>
            </w:r>
          </w:p>
        </w:tc>
      </w:tr>
    </w:tbl>
    <w:p w:rsidR="00EF7BBE" w:rsidRDefault="00EF7BBE" w:rsidP="00EF7BBE">
      <w:r>
        <w:t>Step 3: Take a census. Count the number of each type of surviving penguin in your class. Record the data in your data table.</w:t>
      </w:r>
    </w:p>
    <w:p w:rsidR="00EF7BBE" w:rsidRDefault="00EF7BBE" w:rsidP="00EF7BBE">
      <w:r>
        <w:t>Step 4: Breeding Time! Each surviving penguin gets to have a chick. They are likely to pass their own traits on to their offspring. Give each parent a chick that matches the traits of the parent.</w:t>
      </w:r>
    </w:p>
    <w:p w:rsidR="00EF7BBE" w:rsidRDefault="00EF7BBE" w:rsidP="00EF7BBE">
      <w:r>
        <w:t xml:space="preserve">Step 5: Repeat steps 2-4 until your data </w:t>
      </w:r>
      <w:r w:rsidR="008C3C53">
        <w:t>table</w:t>
      </w:r>
      <w:r>
        <w:t xml:space="preserve"> is full.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05"/>
        <w:gridCol w:w="1960"/>
        <w:gridCol w:w="1960"/>
        <w:gridCol w:w="1960"/>
        <w:gridCol w:w="1960"/>
      </w:tblGrid>
      <w:tr w:rsidR="00EF7BBE" w:rsidTr="008C3C53">
        <w:trPr>
          <w:trHeight w:val="896"/>
        </w:trPr>
        <w:tc>
          <w:tcPr>
            <w:tcW w:w="2105" w:type="dxa"/>
          </w:tcPr>
          <w:p w:rsidR="00EF7BBE" w:rsidRDefault="00EF7BBE" w:rsidP="00F86E83">
            <w:pPr>
              <w:jc w:val="center"/>
            </w:pPr>
            <w:r w:rsidRPr="00EF7BBE">
              <w:rPr>
                <w:noProof/>
              </w:rPr>
              <w:drawing>
                <wp:inline distT="0" distB="0" distL="0" distR="0" wp14:anchorId="5CB86205" wp14:editId="28954BC9">
                  <wp:extent cx="1137920" cy="568960"/>
                  <wp:effectExtent l="0" t="0" r="0" b="2540"/>
                  <wp:docPr id="2" name="Content Placeholder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ontent Placeholder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393" cy="575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0" w:type="dxa"/>
          </w:tcPr>
          <w:p w:rsidR="00EF7BBE" w:rsidRPr="00EF7BBE" w:rsidRDefault="00EF7BBE" w:rsidP="00F86E83">
            <w:pPr>
              <w:jc w:val="center"/>
              <w:rPr>
                <w:b/>
              </w:rPr>
            </w:pPr>
            <w:r w:rsidRPr="00EF7BBE">
              <w:rPr>
                <w:b/>
              </w:rPr>
              <w:t>Big, Extra Feathers</w:t>
            </w:r>
          </w:p>
        </w:tc>
        <w:tc>
          <w:tcPr>
            <w:tcW w:w="1960" w:type="dxa"/>
          </w:tcPr>
          <w:p w:rsidR="00EF7BBE" w:rsidRPr="00EF7BBE" w:rsidRDefault="00EF7BBE" w:rsidP="00F86E83">
            <w:pPr>
              <w:jc w:val="center"/>
              <w:rPr>
                <w:b/>
              </w:rPr>
            </w:pPr>
            <w:r w:rsidRPr="00EF7BBE">
              <w:rPr>
                <w:b/>
              </w:rPr>
              <w:t>Big, NO Extra Feathers</w:t>
            </w:r>
          </w:p>
        </w:tc>
        <w:tc>
          <w:tcPr>
            <w:tcW w:w="1960" w:type="dxa"/>
          </w:tcPr>
          <w:p w:rsidR="00EF7BBE" w:rsidRPr="00EF7BBE" w:rsidRDefault="00EF7BBE" w:rsidP="00F86E83">
            <w:pPr>
              <w:jc w:val="center"/>
              <w:rPr>
                <w:b/>
              </w:rPr>
            </w:pPr>
            <w:r w:rsidRPr="00EF7BBE">
              <w:rPr>
                <w:b/>
              </w:rPr>
              <w:t>Small, Extra Feathers</w:t>
            </w:r>
          </w:p>
        </w:tc>
        <w:tc>
          <w:tcPr>
            <w:tcW w:w="1960" w:type="dxa"/>
          </w:tcPr>
          <w:p w:rsidR="00EF7BBE" w:rsidRPr="00EF7BBE" w:rsidRDefault="00EF7BBE" w:rsidP="00F86E83">
            <w:pPr>
              <w:jc w:val="center"/>
              <w:rPr>
                <w:b/>
              </w:rPr>
            </w:pPr>
            <w:r w:rsidRPr="00EF7BBE">
              <w:rPr>
                <w:b/>
              </w:rPr>
              <w:t>Small, NO Extra Feathers</w:t>
            </w:r>
          </w:p>
        </w:tc>
      </w:tr>
      <w:tr w:rsidR="00EF7BBE" w:rsidTr="008C3C53">
        <w:trPr>
          <w:trHeight w:val="544"/>
        </w:trPr>
        <w:tc>
          <w:tcPr>
            <w:tcW w:w="2105" w:type="dxa"/>
          </w:tcPr>
          <w:p w:rsidR="00EF7BBE" w:rsidRDefault="00EF7BBE" w:rsidP="00F86E83">
            <w:r>
              <w:t>Starting Census</w:t>
            </w:r>
          </w:p>
          <w:p w:rsidR="00EF7BBE" w:rsidRDefault="00EF7BBE" w:rsidP="00F86E83">
            <w:r>
              <w:t>(Generation 1)</w:t>
            </w:r>
          </w:p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</w:tr>
      <w:tr w:rsidR="00EF7BBE" w:rsidTr="008C3C53">
        <w:trPr>
          <w:trHeight w:val="533"/>
        </w:trPr>
        <w:tc>
          <w:tcPr>
            <w:tcW w:w="2105" w:type="dxa"/>
          </w:tcPr>
          <w:p w:rsidR="00EF7BBE" w:rsidRDefault="00EF7BBE" w:rsidP="00F86E83">
            <w:r>
              <w:t>After the Hot Summer (roll die)</w:t>
            </w:r>
          </w:p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</w:tr>
      <w:tr w:rsidR="00EF7BBE" w:rsidTr="008C3C53">
        <w:trPr>
          <w:trHeight w:val="533"/>
        </w:trPr>
        <w:tc>
          <w:tcPr>
            <w:tcW w:w="2105" w:type="dxa"/>
          </w:tcPr>
          <w:p w:rsidR="00EF7BBE" w:rsidRDefault="00EF7BBE" w:rsidP="00F86E83">
            <w:r>
              <w:t>Breeding Season (Generation 2)</w:t>
            </w:r>
          </w:p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</w:tr>
      <w:tr w:rsidR="00EF7BBE" w:rsidTr="008C3C53">
        <w:trPr>
          <w:trHeight w:val="533"/>
        </w:trPr>
        <w:tc>
          <w:tcPr>
            <w:tcW w:w="2105" w:type="dxa"/>
          </w:tcPr>
          <w:p w:rsidR="00EF7BBE" w:rsidRDefault="00EF7BBE" w:rsidP="00F86E83">
            <w:r>
              <w:t>After the Hot Summer (roll die)</w:t>
            </w:r>
          </w:p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</w:tr>
      <w:tr w:rsidR="00EF7BBE" w:rsidTr="008C3C53">
        <w:trPr>
          <w:trHeight w:val="544"/>
        </w:trPr>
        <w:tc>
          <w:tcPr>
            <w:tcW w:w="2105" w:type="dxa"/>
          </w:tcPr>
          <w:p w:rsidR="00EF7BBE" w:rsidRDefault="00EF7BBE" w:rsidP="00F86E83">
            <w:r>
              <w:t>Breeding Season</w:t>
            </w:r>
          </w:p>
          <w:p w:rsidR="00EF7BBE" w:rsidRDefault="00EF7BBE" w:rsidP="00F86E83">
            <w:r>
              <w:t>(Generation 3)</w:t>
            </w:r>
          </w:p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  <w:tc>
          <w:tcPr>
            <w:tcW w:w="1960" w:type="dxa"/>
          </w:tcPr>
          <w:p w:rsidR="00EF7BBE" w:rsidRDefault="00EF7BBE" w:rsidP="00F86E83"/>
        </w:tc>
      </w:tr>
    </w:tbl>
    <w:p w:rsidR="00EF7BBE" w:rsidRPr="008C3C53" w:rsidRDefault="00EF7BBE" w:rsidP="00EF7BBE">
      <w:pPr>
        <w:rPr>
          <w:b/>
        </w:rPr>
      </w:pPr>
      <w:r w:rsidRPr="008C3C53">
        <w:rPr>
          <w:b/>
        </w:rPr>
        <w:t>Reflection Questions:</w:t>
      </w:r>
      <w:r w:rsidR="008C3C53" w:rsidRPr="008C3C53">
        <w:rPr>
          <w:b/>
        </w:rPr>
        <w:t xml:space="preserve"> (answer on a separate sheet of paper)</w:t>
      </w:r>
    </w:p>
    <w:p w:rsidR="00EF7BBE" w:rsidRDefault="00EF7BBE" w:rsidP="008C3C53">
      <w:pPr>
        <w:spacing w:after="0"/>
      </w:pPr>
      <w:r>
        <w:t xml:space="preserve">1. </w:t>
      </w:r>
      <w:r w:rsidR="00EC59A6">
        <w:t>Which type of penguin survived best in the heat (simulation 1)?</w:t>
      </w:r>
    </w:p>
    <w:p w:rsidR="00EC59A6" w:rsidRDefault="00EC59A6" w:rsidP="008C3C53">
      <w:pPr>
        <w:spacing w:after="0"/>
      </w:pPr>
      <w:r>
        <w:t xml:space="preserve">2. </w:t>
      </w:r>
      <w:r w:rsidR="008C3C53">
        <w:t>Look at your data chart. How many of the best-surviving penguins did your class have at the start of the game? _____</w:t>
      </w:r>
      <w:proofErr w:type="gramStart"/>
      <w:r w:rsidR="008C3C53">
        <w:t>_  How</w:t>
      </w:r>
      <w:proofErr w:type="gramEnd"/>
      <w:r w:rsidR="008C3C53">
        <w:t xml:space="preserve"> many did you have in generation 3? _____</w:t>
      </w:r>
    </w:p>
    <w:p w:rsidR="008C3C53" w:rsidRDefault="008C3C53" w:rsidP="008C3C53">
      <w:pPr>
        <w:spacing w:after="0"/>
      </w:pPr>
      <w:r>
        <w:t>3. What caused the change in the number of penguins of different types?</w:t>
      </w:r>
    </w:p>
    <w:p w:rsidR="008C3C53" w:rsidRDefault="008C3C53" w:rsidP="008C3C53">
      <w:pPr>
        <w:spacing w:after="0"/>
      </w:pPr>
      <w:r>
        <w:t>4. What changes in penguin body type did you see in the second simulation?</w:t>
      </w:r>
    </w:p>
    <w:p w:rsidR="008C3C53" w:rsidRDefault="008C3C53" w:rsidP="008C3C53">
      <w:pPr>
        <w:spacing w:after="0"/>
      </w:pPr>
      <w:r>
        <w:t>5. Describe what caused the changes in the second simulation to occur.</w:t>
      </w:r>
    </w:p>
    <w:p w:rsidR="00EF7BBE" w:rsidRDefault="008C3C53" w:rsidP="008C3C53">
      <w:pPr>
        <w:spacing w:after="0"/>
      </w:pPr>
      <w:r>
        <w:t xml:space="preserve">6. Over time, the penguin </w:t>
      </w:r>
      <w:r w:rsidRPr="00654FDA">
        <w:rPr>
          <w:i/>
        </w:rPr>
        <w:t>population</w:t>
      </w:r>
      <w:r>
        <w:t xml:space="preserve"> changed to fit the environment. Did the </w:t>
      </w:r>
      <w:r w:rsidRPr="00654FDA">
        <w:rPr>
          <w:i/>
        </w:rPr>
        <w:t>individual penguins</w:t>
      </w:r>
      <w:r>
        <w:t xml:space="preserve"> </w:t>
      </w:r>
      <w:r w:rsidR="00654FDA">
        <w:t>change to get the adaptations they needed? H</w:t>
      </w:r>
      <w:r>
        <w:t>ow do you know?</w:t>
      </w:r>
      <w:bookmarkStart w:id="0" w:name="_GoBack"/>
      <w:bookmarkEnd w:id="0"/>
    </w:p>
    <w:sectPr w:rsidR="00EF7BBE" w:rsidSect="008C3C5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5A0"/>
    <w:rsid w:val="00202221"/>
    <w:rsid w:val="00441426"/>
    <w:rsid w:val="00654FDA"/>
    <w:rsid w:val="007B248F"/>
    <w:rsid w:val="008C3C53"/>
    <w:rsid w:val="00E065A0"/>
    <w:rsid w:val="00EC59A6"/>
    <w:rsid w:val="00E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74ED9"/>
  <w15:chartTrackingRefBased/>
  <w15:docId w15:val="{745C7893-FB60-4B44-8B90-821C45FD1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4</cp:revision>
  <dcterms:created xsi:type="dcterms:W3CDTF">2018-11-11T15:41:00Z</dcterms:created>
  <dcterms:modified xsi:type="dcterms:W3CDTF">2018-11-12T14:38:00Z</dcterms:modified>
</cp:coreProperties>
</file>